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165EDE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165EDE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 w:rsidR="00165EDE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165EDE">
        <w:rPr>
          <w:rFonts w:ascii="微软雅黑" w:hAnsi="微软雅黑" w:hint="eastAsia"/>
          <w:sz w:val="24"/>
          <w:szCs w:val="24"/>
        </w:rPr>
        <w:t>黄晓玲</w:t>
      </w:r>
      <w:r w:rsidR="00165EDE"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165EDE">
        <w:rPr>
          <w:rFonts w:ascii="微软雅黑" w:hAnsi="微软雅黑" w:hint="eastAsia"/>
          <w:sz w:val="24"/>
          <w:szCs w:val="24"/>
        </w:rPr>
        <w:t>李德权</w:t>
      </w:r>
      <w:r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165EDE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165EDE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Default="00165EDE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 w:rsidR="00165EDE" w:rsidRDefault="00165EDE" w:rsidP="001C0731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杨震</w:t>
            </w:r>
          </w:p>
        </w:tc>
        <w:tc>
          <w:tcPr>
            <w:tcW w:w="992" w:type="dxa"/>
            <w:vAlign w:val="center"/>
          </w:tcPr>
          <w:p w:rsidR="00165EDE" w:rsidRDefault="00165EDE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165EDE" w:rsidRDefault="00165EDE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Default="00165EDE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 w:rsidR="00165EDE" w:rsidRDefault="00165EDE" w:rsidP="001C0731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郭立娇</w:t>
            </w:r>
          </w:p>
        </w:tc>
        <w:tc>
          <w:tcPr>
            <w:tcW w:w="992" w:type="dxa"/>
            <w:vAlign w:val="center"/>
          </w:tcPr>
          <w:p w:rsidR="00165EDE" w:rsidRDefault="00165EDE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165EDE" w:rsidRDefault="00165EDE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Default="00165EDE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 w:rsidR="00165EDE" w:rsidRDefault="00165EDE" w:rsidP="001C0731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姜微微</w:t>
            </w:r>
          </w:p>
        </w:tc>
        <w:tc>
          <w:tcPr>
            <w:tcW w:w="992" w:type="dxa"/>
            <w:vAlign w:val="center"/>
          </w:tcPr>
          <w:p w:rsidR="00165EDE" w:rsidRDefault="00165EDE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165EDE" w:rsidRDefault="00165EDE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65EDE" w:rsidRPr="00E27AE9" w:rsidTr="006F6771">
        <w:trPr>
          <w:trHeight w:val="305"/>
        </w:trPr>
        <w:tc>
          <w:tcPr>
            <w:tcW w:w="1526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Pr="00E27AE9" w:rsidRDefault="00165ED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5EDE" w:rsidRDefault="00165ED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274" w:rsidRDefault="00D20274" w:rsidP="0037161D">
      <w:pPr>
        <w:spacing w:after="0"/>
      </w:pPr>
      <w:r>
        <w:separator/>
      </w:r>
    </w:p>
  </w:endnote>
  <w:endnote w:type="continuationSeparator" w:id="0">
    <w:p w:rsidR="00D20274" w:rsidRDefault="00D20274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274" w:rsidRDefault="00D20274" w:rsidP="0037161D">
      <w:pPr>
        <w:spacing w:after="0"/>
      </w:pPr>
      <w:r>
        <w:separator/>
      </w:r>
    </w:p>
  </w:footnote>
  <w:footnote w:type="continuationSeparator" w:id="0">
    <w:p w:rsidR="00D20274" w:rsidRDefault="00D20274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165EDE"/>
    <w:rsid w:val="00242E52"/>
    <w:rsid w:val="00293123"/>
    <w:rsid w:val="00294780"/>
    <w:rsid w:val="002C3564"/>
    <w:rsid w:val="002E2967"/>
    <w:rsid w:val="003039BB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20274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qFormat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2019-12-20T11:19:00Z</dcterms:modified>
</cp:coreProperties>
</file>