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40" w:firstLineChars="9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下学期学习进度表 </w:t>
      </w:r>
      <w:r>
        <w:rPr>
          <w:rFonts w:hint="eastAsia" w:ascii="黑体" w:hAnsi="黑体" w:eastAsia="黑体" w:cs="黑体"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bookmarkEnd w:id="0"/>
    <w:p>
      <w:pPr>
        <w:rPr>
          <w:rFonts w:hint="default" w:ascii="楷体_GB2312" w:hAnsi="楷体_GB2312" w:eastAsia="楷体_GB2312" w:cs="楷体_GB2312"/>
          <w:sz w:val="24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</w:rPr>
        <w:t>2 -2023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二学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期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教学进度</w:t>
      </w:r>
      <w:r>
        <w:rPr>
          <w:rFonts w:hint="eastAsia" w:ascii="仿宋_GB2312" w:hAnsi="仿宋_GB2312" w:eastAsia="仿宋_GB2312" w:cs="仿宋_GB2312"/>
          <w:sz w:val="32"/>
          <w:szCs w:val="32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任教班级: 二年级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科目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</w:rPr>
        <w:t>任课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教师：白亚娟北安中学</w:t>
      </w:r>
    </w:p>
    <w:tbl>
      <w:tblPr>
        <w:tblStyle w:val="3"/>
        <w:tblW w:w="15253" w:type="dxa"/>
        <w:tblInd w:w="1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572"/>
        <w:gridCol w:w="5832"/>
        <w:gridCol w:w="6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72" w:type="dxa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5832" w:type="dxa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  <w:tc>
          <w:tcPr>
            <w:tcW w:w="6721" w:type="dxa"/>
          </w:tcPr>
          <w:p>
            <w:pPr>
              <w:spacing w:beforeAutospacing="0" w:afterAutospacing="0" w:line="560" w:lineRule="exact"/>
              <w:ind w:right="5567" w:rightChars="2651" w:firstLine="204" w:firstLineChars="0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5832" w:type="dxa"/>
          </w:tcPr>
          <w:p>
            <w:pPr>
              <w:tabs>
                <w:tab w:val="left" w:pos="1992"/>
              </w:tabs>
              <w:spacing w:beforeAutospacing="0" w:afterAutospacing="0" w:line="560" w:lineRule="exact"/>
              <w:rPr>
                <w:rFonts w:hint="default" w:ascii="仿宋" w:hAnsi="仿宋" w:eastAsia="仿宋" w:cstheme="maj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theme="majorEastAsia"/>
                <w:sz w:val="28"/>
              </w:rPr>
              <w:t>学做纸飞机</w:t>
            </w:r>
          </w:p>
        </w:tc>
        <w:tc>
          <w:tcPr>
            <w:tcW w:w="6721" w:type="dxa"/>
            <w:tcBorders>
              <w:bottom w:val="single" w:color="auto" w:sz="4" w:space="0"/>
            </w:tcBorders>
          </w:tcPr>
          <w:p>
            <w:pPr>
              <w:spacing w:beforeAutospacing="0" w:afterAutospacing="0" w:line="560" w:lineRule="exact"/>
              <w:ind w:right="5567" w:rightChars="2651"/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583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040"/>
              </w:tabs>
              <w:spacing w:beforeAutospacing="0" w:afterAutospacing="0" w:line="560" w:lineRule="exact"/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sz w:val="28"/>
              </w:rPr>
              <w:t>自己清洗红领巾</w:t>
            </w:r>
          </w:p>
        </w:tc>
        <w:tc>
          <w:tcPr>
            <w:tcW w:w="6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Autospacing="0" w:afterAutospacing="0" w:line="560" w:lineRule="exact"/>
              <w:ind w:right="5624" w:rightChars="2678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jc w:val="both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1128"/>
              </w:tabs>
              <w:spacing w:beforeAutospacing="0" w:afterAutospacing="0" w:line="48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="仿宋_GB2312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学习叠被子</w:t>
            </w:r>
          </w:p>
        </w:tc>
        <w:tc>
          <w:tcPr>
            <w:tcW w:w="672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beforeAutospacing="0" w:afterAutospacing="0" w:line="48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="仿宋_GB2312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清洗鞋子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spacing w:beforeAutospacing="0" w:afterAutospacing="0"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="仿宋_GB2312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削土豆皮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凉菜拼盘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="仿宋_GB2312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煮水饺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1044"/>
              </w:tabs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="仿宋_GB2312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学习洗菜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4.17-4.21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708"/>
              </w:tabs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sz w:val="28"/>
              </w:rPr>
              <w:t>学习种菜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4.24-4.28</w:t>
            </w:r>
          </w:p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="仿宋_GB2312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学习整理物品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5.6-5.12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="仿宋_GB2312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学习养花种花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清洗厨房 碗筷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1104"/>
              </w:tabs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学习叠被子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学习整理书包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="仿宋_GB2312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清理班级垃圾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7.3_7.7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学习洗袜子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beforeAutospacing="0" w:afterAutospacing="0"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72" w:type="dxa"/>
            <w:vAlign w:val="center"/>
          </w:tcPr>
          <w:p>
            <w:pPr>
              <w:spacing w:beforeAutospacing="0" w:afterAutospacing="0"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</w:tbl>
    <w:p/>
    <w:sectPr>
      <w:pgSz w:w="11906" w:h="16838"/>
      <w:pgMar w:top="1440" w:right="1236" w:bottom="1440" w:left="106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NjlkODlmM2FjNmJlM2U4NzA4NDRhOGE4YmM2ZGEifQ=="/>
  </w:docVars>
  <w:rsids>
    <w:rsidRoot w:val="00000000"/>
    <w:rsid w:val="68432B3B"/>
    <w:rsid w:val="7176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350</Characters>
  <Lines>0</Lines>
  <Paragraphs>0</Paragraphs>
  <TotalTime>4</TotalTime>
  <ScaleCrop>false</ScaleCrop>
  <LinksUpToDate>false</LinksUpToDate>
  <CharactersWithSpaces>360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2023-02-23T01:49:00Z</dcterms:created>
  <dc:creator>lenovo</dc:creator>
  <cp:lastModifiedBy>Administrator</cp:lastModifiedBy>
  <dcterms:modified xsi:type="dcterms:W3CDTF">2023-02-23T05:32:06Z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84A4B91B6B644076BC6F185B8ED382C7</vt:lpwstr>
  </property>
</Properties>
</file>