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600" w:lineRule="auto"/>
        <w:jc w:val="center"/>
        <w:rPr>
          <w:rFonts w:hint="eastAsia" w:ascii="宋体" w:hAnsi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燎原镇中心校</w:t>
      </w:r>
      <w:r>
        <w:rPr>
          <w:rFonts w:hint="eastAsia" w:ascii="宋体" w:hAnsi="宋体"/>
          <w:b/>
          <w:bCs/>
          <w:sz w:val="36"/>
          <w:szCs w:val="36"/>
        </w:rPr>
        <w:t>2022</w:t>
      </w:r>
      <w:r>
        <w:rPr>
          <w:rFonts w:hint="eastAsia" w:asciiTheme="minorEastAsia" w:hAnsiTheme="minorEastAsi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宋体" w:hAnsi="宋体"/>
          <w:b/>
          <w:bCs/>
          <w:sz w:val="36"/>
          <w:szCs w:val="36"/>
        </w:rPr>
        <w:t>2023学年度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下学期</w:t>
      </w:r>
    </w:p>
    <w:p>
      <w:pPr>
        <w:overflowPunct w:val="0"/>
        <w:spacing w:line="600" w:lineRule="auto"/>
        <w:jc w:val="center"/>
        <w:rPr>
          <w:rFonts w:hint="default" w:ascii="宋体" w:hAnsi="宋体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   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 音乐  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）学科教学周进度表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年级：</w: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 xml:space="preserve">四年级    </w:t>
      </w: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2281"/>
        <w:gridCol w:w="5187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教 学 内 容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2.20----2.24</w:t>
            </w:r>
          </w:p>
        </w:tc>
        <w:tc>
          <w:tcPr>
            <w:tcW w:w="5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回顾歌曲 《国歌》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第一单元：唱歌课《忆江南》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3.10</w:t>
            </w:r>
          </w:p>
        </w:tc>
        <w:tc>
          <w:tcPr>
            <w:tcW w:w="5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欣赏《江南好》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3.17</w:t>
            </w:r>
          </w:p>
        </w:tc>
        <w:tc>
          <w:tcPr>
            <w:tcW w:w="51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唱歌《少先队员采茶歌》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1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唱歌《唱山歌》欣赏《苗岭的早晨》</w:t>
            </w:r>
          </w:p>
        </w:tc>
        <w:tc>
          <w:tcPr>
            <w:tcW w:w="8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5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欣赏《天山之春》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3/4.4/4.6/4.7</w:t>
            </w:r>
          </w:p>
        </w:tc>
        <w:tc>
          <w:tcPr>
            <w:tcW w:w="5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唱歌《久不唱歌忘记歌》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4.14</w:t>
            </w:r>
          </w:p>
        </w:tc>
        <w:tc>
          <w:tcPr>
            <w:tcW w:w="5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欣赏《小山羊》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4.21</w:t>
            </w:r>
          </w:p>
        </w:tc>
        <w:tc>
          <w:tcPr>
            <w:tcW w:w="5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第三单元：活动《生旦净丑荟精粹》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4.28</w:t>
            </w:r>
          </w:p>
        </w:tc>
        <w:tc>
          <w:tcPr>
            <w:tcW w:w="5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欣赏《唱脸谱》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5.4/5.5/5.6</w:t>
            </w:r>
          </w:p>
        </w:tc>
        <w:tc>
          <w:tcPr>
            <w:tcW w:w="5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唱歌《甘洒热血写春秋》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4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28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5.12</w:t>
            </w:r>
          </w:p>
        </w:tc>
        <w:tc>
          <w:tcPr>
            <w:tcW w:w="5187" w:type="dxa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欣赏《急急风》</w:t>
            </w:r>
          </w:p>
        </w:tc>
        <w:tc>
          <w:tcPr>
            <w:tcW w:w="816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4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28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5.19</w:t>
            </w:r>
          </w:p>
        </w:tc>
        <w:tc>
          <w:tcPr>
            <w:tcW w:w="5187" w:type="dxa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唱歌《木瓜恰恰》</w:t>
            </w:r>
          </w:p>
        </w:tc>
        <w:tc>
          <w:tcPr>
            <w:tcW w:w="816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4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28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5.26</w:t>
            </w:r>
          </w:p>
        </w:tc>
        <w:tc>
          <w:tcPr>
            <w:tcW w:w="5187" w:type="dxa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唱歌《红蜻蜓》</w:t>
            </w:r>
          </w:p>
        </w:tc>
        <w:tc>
          <w:tcPr>
            <w:tcW w:w="816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4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28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</w:t>
            </w:r>
          </w:p>
        </w:tc>
        <w:tc>
          <w:tcPr>
            <w:tcW w:w="5187" w:type="dxa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欣赏《飞驰的鹰》</w:t>
            </w:r>
          </w:p>
        </w:tc>
        <w:tc>
          <w:tcPr>
            <w:tcW w:w="816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4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28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6.9</w:t>
            </w:r>
          </w:p>
        </w:tc>
        <w:tc>
          <w:tcPr>
            <w:tcW w:w="5187" w:type="dxa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欣赏《凯皮拉的小火车》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尼罗河主题曲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816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4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28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6.16</w:t>
            </w:r>
          </w:p>
        </w:tc>
        <w:tc>
          <w:tcPr>
            <w:tcW w:w="5187" w:type="dxa"/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第五单元：欣赏《中国功夫》</w:t>
            </w:r>
          </w:p>
        </w:tc>
        <w:tc>
          <w:tcPr>
            <w:tcW w:w="816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4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281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/>
                <w:b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6.19/6.20/6.21</w:t>
            </w:r>
          </w:p>
        </w:tc>
        <w:tc>
          <w:tcPr>
            <w:tcW w:w="5187" w:type="dxa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唱歌《男儿当自强》</w:t>
            </w:r>
          </w:p>
        </w:tc>
        <w:tc>
          <w:tcPr>
            <w:tcW w:w="816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4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28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6.30</w:t>
            </w:r>
          </w:p>
        </w:tc>
        <w:tc>
          <w:tcPr>
            <w:tcW w:w="5187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欣赏《武术》《少林》</w:t>
            </w:r>
          </w:p>
        </w:tc>
        <w:tc>
          <w:tcPr>
            <w:tcW w:w="816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4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28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7.7</w:t>
            </w:r>
          </w:p>
        </w:tc>
        <w:tc>
          <w:tcPr>
            <w:tcW w:w="5187" w:type="dxa"/>
          </w:tcPr>
          <w:p>
            <w:pPr>
              <w:jc w:val="left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期末质量检测</w:t>
            </w:r>
          </w:p>
        </w:tc>
        <w:tc>
          <w:tcPr>
            <w:tcW w:w="816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bookmarkEnd w:id="0"/>
    </w:tbl>
    <w:p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607F24"/>
    <w:rsid w:val="006D07A8"/>
    <w:rsid w:val="00702158"/>
    <w:rsid w:val="00856B37"/>
    <w:rsid w:val="00883BAB"/>
    <w:rsid w:val="008F3AEF"/>
    <w:rsid w:val="00B1592E"/>
    <w:rsid w:val="00B179E5"/>
    <w:rsid w:val="00BE71B3"/>
    <w:rsid w:val="00D07E27"/>
    <w:rsid w:val="00D81221"/>
    <w:rsid w:val="00D93E63"/>
    <w:rsid w:val="032325F9"/>
    <w:rsid w:val="03FF3483"/>
    <w:rsid w:val="06EA021C"/>
    <w:rsid w:val="08CE4593"/>
    <w:rsid w:val="08E008FA"/>
    <w:rsid w:val="0B6B2FAB"/>
    <w:rsid w:val="0C2D3F9E"/>
    <w:rsid w:val="0E5A1A83"/>
    <w:rsid w:val="14AA10DA"/>
    <w:rsid w:val="1AFB2738"/>
    <w:rsid w:val="1B016F10"/>
    <w:rsid w:val="1EB94545"/>
    <w:rsid w:val="1F837F77"/>
    <w:rsid w:val="241C1C16"/>
    <w:rsid w:val="253572A4"/>
    <w:rsid w:val="254966D3"/>
    <w:rsid w:val="2A074B47"/>
    <w:rsid w:val="2B4E10E3"/>
    <w:rsid w:val="33FB1B8D"/>
    <w:rsid w:val="3599165E"/>
    <w:rsid w:val="368220F2"/>
    <w:rsid w:val="40EB4D37"/>
    <w:rsid w:val="52204C4D"/>
    <w:rsid w:val="5651031C"/>
    <w:rsid w:val="58C230E1"/>
    <w:rsid w:val="597D6D49"/>
    <w:rsid w:val="59EE0B14"/>
    <w:rsid w:val="5D7C523D"/>
    <w:rsid w:val="5FC8476A"/>
    <w:rsid w:val="64656A2B"/>
    <w:rsid w:val="6BDA5726"/>
    <w:rsid w:val="6E315BD0"/>
    <w:rsid w:val="6FEE483C"/>
    <w:rsid w:val="742A7F94"/>
    <w:rsid w:val="746D1B0A"/>
    <w:rsid w:val="7AE2272C"/>
    <w:rsid w:val="7C4A0971"/>
    <w:rsid w:val="7E292420"/>
    <w:rsid w:val="7F23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366</Words>
  <Characters>519</Characters>
  <Lines>6</Lines>
  <Paragraphs>1</Paragraphs>
  <TotalTime>5</TotalTime>
  <ScaleCrop>false</ScaleCrop>
  <LinksUpToDate>false</LinksUpToDate>
  <CharactersWithSpaces>546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2019-09-03T06:41:00Z</dcterms:created>
  <dc:creator>Administrator</dc:creator>
  <cp:lastModifiedBy>Administrator</cp:lastModifiedBy>
  <dcterms:modified xsi:type="dcterms:W3CDTF">2023-02-22T01:06:26Z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6D26C1946DA1440AA0309C6FBB664BD3</vt:lpwstr>
  </property>
</Properties>
</file>